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1E1" w:rsidRDefault="004261E1" w:rsidP="004261E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Нурумбетов Т.Ж. Мал шаруашылығында кооперацияның дамуы.- М.: УНТИ, 1985.- 120 б.</w:t>
      </w:r>
    </w:p>
    <w:p w:rsidR="004261E1" w:rsidRDefault="004261E1" w:rsidP="004261E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КСРО –да каракөлшіліктің дамуы.- М.:ВНИИЭСХ, 1986.-280 б. </w:t>
      </w:r>
    </w:p>
    <w:p w:rsidR="004261E1" w:rsidRDefault="004261E1" w:rsidP="004261E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Каракөлшіліктің экономикасы:монография.-М.: Агропромиздат, 1987.-67 б.</w:t>
      </w:r>
    </w:p>
    <w:p w:rsidR="004261E1" w:rsidRDefault="004261E1" w:rsidP="004261E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Мал шаруашылығы өнімдерінің дамуы және оны орналастыру концепциясы.- М. : ВНИИЭСХ.-100 б. Каракөлшіліктің экономикасының тиімділігі: теория, методология.-  М.: ВНИИЭСХ.- 1992.- 60 б.</w:t>
      </w:r>
    </w:p>
    <w:p w:rsidR="004261E1" w:rsidRDefault="004261E1" w:rsidP="004261E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Экономика факультетінің студенттерінің оқу және мамандырылған практиканы өткізу бағдарламасы.- Самарканд.-2000.-20 б.</w:t>
      </w:r>
    </w:p>
    <w:p w:rsidR="004261E1" w:rsidRDefault="004261E1" w:rsidP="004261E1">
      <w:pPr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Диплом жұмысының орындауына арналған әдістемелік нұсқау.-Шымкент: ОҚМУ, 2009.-15 б.</w:t>
      </w:r>
    </w:p>
    <w:p w:rsidR="00127EDF" w:rsidRDefault="004261E1" w:rsidP="004261E1">
      <w:r>
        <w:rPr>
          <w:sz w:val="28"/>
          <w:szCs w:val="28"/>
          <w:lang w:val="kk-KZ"/>
        </w:rPr>
        <w:t xml:space="preserve"> Инвестицияларды қаржыландыру және несиелеу пәнінен электронды оқу құралы.- Шымкент: ОҚМУ, 2012.-8 б.</w:t>
      </w:r>
    </w:p>
    <w:sectPr w:rsidR="00127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61E1"/>
    <w:rsid w:val="00127EDF"/>
    <w:rsid w:val="0042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Ибрагим</dc:creator>
  <cp:keywords/>
  <dc:description/>
  <cp:lastModifiedBy>Ибрагим</cp:lastModifiedBy>
  <cp:revision>2</cp:revision>
  <dcterms:created xsi:type="dcterms:W3CDTF">2013-02-21T08:25:00Z</dcterms:created>
  <dcterms:modified xsi:type="dcterms:W3CDTF">2013-02-21T08:25:00Z</dcterms:modified>
</cp:coreProperties>
</file>